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37" w:rsidRPr="00CB0037" w:rsidRDefault="00CB0037" w:rsidP="00CB0037">
      <w:pPr>
        <w:shd w:val="clear" w:color="auto" w:fill="FFFFFF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 w:rsidRPr="00CB0037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СВЕДЕНИЯ ОБ ОБРАЗОВАТЕЛЬНОЙ ОРГАНИЗАЦИИ</w:t>
      </w:r>
    </w:p>
    <w:p w:rsidR="00CB0037" w:rsidRPr="00CB0037" w:rsidRDefault="00CB0037" w:rsidP="00CB00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003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Полное название: </w:t>
      </w:r>
      <w:r w:rsidRPr="00CB0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 Муниципальное  дошкольное образовательное учреждение « Детск</w:t>
      </w:r>
      <w:r w:rsidR="00986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ий сад "Вишенка» поселка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0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Зеленый Луг</w:t>
      </w:r>
      <w:r w:rsidR="00986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Питерский район Саратовская область</w:t>
      </w:r>
    </w:p>
    <w:p w:rsidR="009246DA" w:rsidRDefault="00CB0037" w:rsidP="00CB00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CB003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Краткое наименование учреждения:</w:t>
      </w:r>
      <w:r w:rsidRPr="00CB0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 МДОУ "Детский сад "Вишенка" </w:t>
      </w:r>
    </w:p>
    <w:p w:rsidR="00CB0037" w:rsidRPr="00CB0037" w:rsidRDefault="00CB0037" w:rsidP="00CB00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0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п. Зеленый Луг</w:t>
      </w:r>
      <w:r w:rsidR="00986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Питерский р-н Саратовская область</w:t>
      </w:r>
    </w:p>
    <w:p w:rsidR="00CB0037" w:rsidRPr="00CB0037" w:rsidRDefault="00CB0037" w:rsidP="00CB00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003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Учредители образовательной организации</w:t>
      </w:r>
    </w:p>
    <w:p w:rsidR="00CB0037" w:rsidRPr="009861C8" w:rsidRDefault="00CB0037" w:rsidP="00CB00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0037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shd w:val="clear" w:color="auto" w:fill="F9F9F9"/>
          <w:lang w:eastAsia="ru-RU"/>
        </w:rPr>
        <w:t>Уп</w:t>
      </w:r>
      <w:r w:rsidRPr="00CB00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равление образования администрации Питерского  района Саратовской области</w:t>
      </w:r>
      <w:r w:rsidRPr="00CB003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</w:r>
      <w:r w:rsidRPr="00CB00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shd w:val="clear" w:color="auto" w:fill="F9F9F9"/>
          <w:lang w:eastAsia="ru-RU"/>
        </w:rPr>
        <w:t>Р</w:t>
      </w:r>
      <w:r w:rsidRPr="00CB0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уководитель: </w:t>
      </w:r>
      <w:proofErr w:type="spellStart"/>
      <w:r w:rsidRPr="00CB0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Супогалиева</w:t>
      </w:r>
      <w:proofErr w:type="spellEnd"/>
      <w:r w:rsidRPr="00CB0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B0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Айгуль</w:t>
      </w:r>
      <w:proofErr w:type="spellEnd"/>
      <w:r w:rsidRPr="00CB0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B0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Га</w:t>
      </w:r>
      <w:r w:rsidR="00C829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л</w:t>
      </w:r>
      <w:r w:rsidRPr="00CB0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лиевна</w:t>
      </w:r>
      <w:proofErr w:type="spellEnd"/>
      <w:r w:rsidR="009246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br/>
        <w:t>Адрес: 413331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, Саратовская об</w:t>
      </w:r>
      <w:r w:rsidR="009C14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ласть, Питерский район</w:t>
      </w:r>
      <w:proofErr w:type="gramStart"/>
      <w:r w:rsidR="009C14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9C14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поселка</w:t>
      </w:r>
      <w:r w:rsidRPr="00CB0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86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Зеленый 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уг</w:t>
      </w:r>
      <w:r w:rsidR="009C14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, ул. Комсомольская, дом 9</w:t>
      </w:r>
      <w:r w:rsidRPr="00CB0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0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Телефоны: </w:t>
      </w:r>
      <w:r w:rsidR="009C14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2-61-04</w:t>
      </w:r>
      <w:r w:rsidR="00986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br/>
        <w:t>Сайт: http://</w:t>
      </w:r>
      <w:proofErr w:type="spellStart"/>
      <w:r w:rsidR="00986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>dsvishenka</w:t>
      </w:r>
      <w:proofErr w:type="spellEnd"/>
      <w:r w:rsidR="009861C8" w:rsidRPr="00986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="00986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>ucoz</w:t>
      </w:r>
      <w:proofErr w:type="spellEnd"/>
      <w:r w:rsidR="009861C8" w:rsidRPr="00986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986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>net</w:t>
      </w:r>
    </w:p>
    <w:p w:rsidR="00CB0037" w:rsidRPr="009861C8" w:rsidRDefault="009861C8" w:rsidP="00CB00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>E</w:t>
      </w:r>
      <w:r w:rsidRPr="00986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>m</w:t>
      </w:r>
      <w:r w:rsidR="009C14BC" w:rsidRPr="00986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>ail</w:t>
      </w:r>
      <w:r w:rsidR="009C14BC" w:rsidRPr="00986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>d</w:t>
      </w:r>
      <w:r w:rsidRPr="00986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>s</w:t>
      </w:r>
      <w:r w:rsidRPr="00986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>vishenka</w:t>
      </w:r>
      <w:proofErr w:type="spellEnd"/>
      <w:r w:rsidR="009C14BC" w:rsidRPr="00986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6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@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>mail</w:t>
      </w:r>
      <w:r w:rsidRPr="00986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="00CB0037" w:rsidRPr="00986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</w:p>
    <w:p w:rsidR="00CB0037" w:rsidRPr="00CB0037" w:rsidRDefault="00CB0037" w:rsidP="00CB00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00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9F9F9"/>
          <w:lang w:eastAsia="ru-RU"/>
        </w:rPr>
        <w:t>Место нахождения образовательной организации</w:t>
      </w:r>
    </w:p>
    <w:p w:rsidR="009861C8" w:rsidRDefault="00CB0037" w:rsidP="00CB00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CB0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B003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Адрес:</w:t>
      </w:r>
      <w:r w:rsidR="00986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B0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Саратовская область, Питерский район</w:t>
      </w:r>
      <w:r w:rsidR="00986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, ул. Комсомольская, </w:t>
      </w:r>
    </w:p>
    <w:p w:rsidR="00CB0037" w:rsidRPr="009861C8" w:rsidRDefault="009861C8" w:rsidP="00CB00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д. №9</w:t>
      </w:r>
    </w:p>
    <w:p w:rsidR="00CB0037" w:rsidRPr="00CB0037" w:rsidRDefault="00CB0037" w:rsidP="00CB00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0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   </w:t>
      </w:r>
      <w:r w:rsidRPr="009246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CB003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год ввода в эксплуатацию здания:</w:t>
      </w:r>
      <w:r w:rsidR="00986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 19</w:t>
      </w:r>
      <w:r w:rsidR="009861C8" w:rsidRPr="00986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83</w:t>
      </w:r>
      <w:r w:rsidRPr="00CB0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CB0037" w:rsidRPr="00CB0037" w:rsidRDefault="00CB0037" w:rsidP="00CB00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0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B003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речевой режим МДОУ:</w:t>
      </w:r>
      <w:r w:rsidRPr="00CB0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 русский</w:t>
      </w:r>
    </w:p>
    <w:p w:rsidR="00CB0037" w:rsidRPr="00CB0037" w:rsidRDefault="00CB0037" w:rsidP="00CB00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0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 МДОУ «Детский Сад» «Вишенка» - дошкольное учреждение общего развития</w:t>
      </w:r>
    </w:p>
    <w:p w:rsidR="00CB0037" w:rsidRPr="00CB0037" w:rsidRDefault="00CB0037" w:rsidP="00CB00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0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B003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Информация о педагогическом коллективе:</w:t>
      </w:r>
    </w:p>
    <w:p w:rsidR="00CB0037" w:rsidRPr="00CB0037" w:rsidRDefault="00CB0037" w:rsidP="00CB00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0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 - всего педагогических кадров – 1</w:t>
      </w:r>
    </w:p>
    <w:p w:rsidR="00CB0037" w:rsidRPr="009861C8" w:rsidRDefault="00CB0037" w:rsidP="00CB00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0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 - полное высшее педагогическое образование  имеют </w:t>
      </w:r>
      <w:r w:rsidR="00986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- 1 педагог</w:t>
      </w:r>
    </w:p>
    <w:p w:rsidR="00CB0037" w:rsidRPr="00CB0037" w:rsidRDefault="00CB0037" w:rsidP="00CB00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0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 - кадры  на 2018 - 2019- учебный год укомплектованы  полностью</w:t>
      </w:r>
    </w:p>
    <w:p w:rsidR="00CB0037" w:rsidRPr="00CB0037" w:rsidRDefault="00CB0037" w:rsidP="00CB00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0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B003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Количество групп</w:t>
      </w:r>
      <w:r w:rsidRPr="00CB0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 - 1.</w:t>
      </w:r>
    </w:p>
    <w:p w:rsidR="00CB0037" w:rsidRPr="00CB0037" w:rsidRDefault="00CB0037" w:rsidP="00CB00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0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 МДОУ "Детский сад "Вишенка" </w:t>
      </w:r>
      <w:r w:rsidR="00986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п. Зеленый Луг имеет группу</w:t>
      </w:r>
      <w:r w:rsidRPr="00CB0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с дн</w:t>
      </w:r>
      <w:r w:rsidR="00986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евным пребыванием детей 9</w:t>
      </w:r>
      <w:r w:rsidRPr="00CB0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 часов. </w:t>
      </w:r>
    </w:p>
    <w:p w:rsidR="00CB0037" w:rsidRPr="00CB0037" w:rsidRDefault="00CB0037" w:rsidP="00CB00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0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Дошкольное заведение работает по 5-ти дневной рабочей неделе.</w:t>
      </w:r>
    </w:p>
    <w:p w:rsidR="00CB0037" w:rsidRPr="00CB0037" w:rsidRDefault="00CB0037" w:rsidP="00CB00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0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Учебный год в МДОУ начинается 1 сентября и заканчивается 31 августа следующего года.</w:t>
      </w:r>
    </w:p>
    <w:p w:rsidR="00CB0037" w:rsidRPr="00CB0037" w:rsidRDefault="00CB0037" w:rsidP="00CB00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003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Ежедневный график работы МДОУ:</w:t>
      </w:r>
      <w:r w:rsidRPr="00CB0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 с 8-00 до 17-00 часов, выходные дни: суббота, воскресенье</w:t>
      </w:r>
      <w:r w:rsidR="00986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424E10" w:rsidRPr="00CB0037" w:rsidRDefault="00424E10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424E10" w:rsidRPr="00CB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01"/>
    <w:rsid w:val="00424E10"/>
    <w:rsid w:val="00793230"/>
    <w:rsid w:val="009246DA"/>
    <w:rsid w:val="009861C8"/>
    <w:rsid w:val="009A6901"/>
    <w:rsid w:val="009C14BC"/>
    <w:rsid w:val="00C829FC"/>
    <w:rsid w:val="00CB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2018-08-21T10:12:00Z</dcterms:created>
  <dcterms:modified xsi:type="dcterms:W3CDTF">2018-08-24T09:38:00Z</dcterms:modified>
</cp:coreProperties>
</file>